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EA53" w14:textId="71568896" w:rsidR="00C73BAE" w:rsidRPr="00241830" w:rsidRDefault="00241830" w:rsidP="002418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3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8B5513">
        <w:rPr>
          <w:rFonts w:ascii="Times New Roman" w:hAnsi="Times New Roman" w:cs="Times New Roman"/>
          <w:b/>
          <w:bCs/>
          <w:sz w:val="28"/>
          <w:szCs w:val="28"/>
        </w:rPr>
        <w:t>численности обучающихся, являющихся иностранными гражданами</w:t>
      </w:r>
    </w:p>
    <w:p w14:paraId="5AA7AB71" w14:textId="77777777" w:rsidR="00241830" w:rsidRDefault="00241830" w:rsidP="002418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830" w14:paraId="4C3DB3DA" w14:textId="77777777" w:rsidTr="00241830">
        <w:tc>
          <w:tcPr>
            <w:tcW w:w="4672" w:type="dxa"/>
          </w:tcPr>
          <w:p w14:paraId="475A7553" w14:textId="5A8B85E2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673" w:type="dxa"/>
          </w:tcPr>
          <w:p w14:paraId="7453C1C6" w14:textId="4AD5011F" w:rsidR="00241830" w:rsidRDefault="008B5513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41830" w14:paraId="3D2829B8" w14:textId="77777777" w:rsidTr="00241830">
        <w:tc>
          <w:tcPr>
            <w:tcW w:w="4672" w:type="dxa"/>
          </w:tcPr>
          <w:p w14:paraId="762993D3" w14:textId="1373A5DE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4673" w:type="dxa"/>
          </w:tcPr>
          <w:p w14:paraId="3418F97E" w14:textId="01B5816C" w:rsidR="00241830" w:rsidRPr="00241830" w:rsidRDefault="008B5513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1830" w14:paraId="2BEB0403" w14:textId="77777777" w:rsidTr="00241830">
        <w:tc>
          <w:tcPr>
            <w:tcW w:w="4672" w:type="dxa"/>
          </w:tcPr>
          <w:p w14:paraId="48D5549B" w14:textId="1B3AA9B0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4673" w:type="dxa"/>
          </w:tcPr>
          <w:p w14:paraId="3B1B9334" w14:textId="2B32B2C0" w:rsidR="00241830" w:rsidRDefault="008B5513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1830" w14:paraId="6E5B4984" w14:textId="77777777" w:rsidTr="00241830">
        <w:tc>
          <w:tcPr>
            <w:tcW w:w="4672" w:type="dxa"/>
          </w:tcPr>
          <w:p w14:paraId="7205C3EC" w14:textId="6A8C0DA8" w:rsidR="00241830" w:rsidRDefault="00241830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4673" w:type="dxa"/>
          </w:tcPr>
          <w:p w14:paraId="623A36F5" w14:textId="5300312A" w:rsidR="00241830" w:rsidRDefault="008B5513" w:rsidP="00241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0EA7594" w14:textId="77777777" w:rsidR="00241830" w:rsidRPr="00241830" w:rsidRDefault="00241830" w:rsidP="002418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41830" w:rsidRPr="0024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30"/>
    <w:rsid w:val="00241830"/>
    <w:rsid w:val="0028798F"/>
    <w:rsid w:val="005052FB"/>
    <w:rsid w:val="006B4D81"/>
    <w:rsid w:val="007C76A4"/>
    <w:rsid w:val="008B5513"/>
    <w:rsid w:val="00C73BAE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8EB1"/>
  <w15:chartTrackingRefBased/>
  <w15:docId w15:val="{23F18160-1D28-4625-BD1E-EF6CBB83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2025-01-17T07:14:00Z</dcterms:created>
  <dcterms:modified xsi:type="dcterms:W3CDTF">2025-01-17T07:21:00Z</dcterms:modified>
</cp:coreProperties>
</file>